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E9960" w14:textId="7A71C635" w:rsidR="00214367" w:rsidRPr="002267AB" w:rsidRDefault="002267AB" w:rsidP="002267A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</w:t>
      </w:r>
      <w:r w:rsidR="00214367" w:rsidRPr="002267AB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183E7A">
        <w:rPr>
          <w:rFonts w:ascii="Calibri" w:eastAsia="Calibri" w:hAnsi="Calibri" w:cs="Calibri"/>
          <w:b/>
          <w:sz w:val="22"/>
          <w:szCs w:val="22"/>
        </w:rPr>
        <w:t>4</w:t>
      </w:r>
      <w:r w:rsidR="00214367" w:rsidRPr="002267AB">
        <w:rPr>
          <w:rFonts w:ascii="Calibri" w:eastAsia="Calibri" w:hAnsi="Calibri" w:cs="Calibri"/>
          <w:b/>
          <w:sz w:val="22"/>
          <w:szCs w:val="22"/>
        </w:rPr>
        <w:t xml:space="preserve"> </w:t>
      </w:r>
      <w:bookmarkStart w:id="0" w:name="_Hlk167788120"/>
      <w:r w:rsidR="00B47D6D">
        <w:rPr>
          <w:rFonts w:ascii="Calibri" w:eastAsia="Calibri" w:hAnsi="Calibri" w:cs="Calibri"/>
          <w:b/>
          <w:sz w:val="22"/>
          <w:szCs w:val="22"/>
        </w:rPr>
        <w:t xml:space="preserve">Wykaz </w:t>
      </w:r>
      <w:r>
        <w:rPr>
          <w:rFonts w:ascii="Calibri" w:eastAsia="Calibri" w:hAnsi="Calibri" w:cs="Calibri"/>
          <w:b/>
          <w:sz w:val="22"/>
          <w:szCs w:val="22"/>
        </w:rPr>
        <w:t>Doświadczeni</w:t>
      </w:r>
      <w:r w:rsidR="00FB14F6">
        <w:rPr>
          <w:rFonts w:ascii="Calibri" w:eastAsia="Calibri" w:hAnsi="Calibri" w:cs="Calibri"/>
          <w:b/>
          <w:sz w:val="22"/>
          <w:szCs w:val="22"/>
        </w:rPr>
        <w:t>a</w:t>
      </w:r>
      <w:r>
        <w:rPr>
          <w:rFonts w:ascii="Calibri" w:eastAsia="Calibri" w:hAnsi="Calibri" w:cs="Calibri"/>
          <w:b/>
          <w:sz w:val="22"/>
          <w:szCs w:val="22"/>
        </w:rPr>
        <w:t xml:space="preserve"> Trenera</w:t>
      </w:r>
      <w:bookmarkEnd w:id="0"/>
    </w:p>
    <w:p w14:paraId="357B0F2F" w14:textId="77777777" w:rsidR="002267AB" w:rsidRDefault="002267AB" w:rsidP="00214367">
      <w:pPr>
        <w:rPr>
          <w:rFonts w:ascii="Calibri" w:eastAsia="Calibri" w:hAnsi="Calibri" w:cs="Calibri"/>
          <w:sz w:val="22"/>
          <w:szCs w:val="22"/>
        </w:rPr>
      </w:pPr>
    </w:p>
    <w:p w14:paraId="69E9EE18" w14:textId="77777777" w:rsidR="00693671" w:rsidRPr="005161AB" w:rsidRDefault="00693671" w:rsidP="00693671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5161AB">
        <w:rPr>
          <w:rFonts w:ascii="Calibri" w:eastAsia="Calibri" w:hAnsi="Calibri" w:cs="Calibri"/>
          <w:sz w:val="22"/>
          <w:szCs w:val="22"/>
          <w:lang w:eastAsia="pl-PL"/>
        </w:rPr>
        <w:t>…………………….……………………………………..</w:t>
      </w:r>
      <w:r w:rsidRPr="005161AB">
        <w:rPr>
          <w:rFonts w:ascii="Calibri" w:eastAsia="Calibri" w:hAnsi="Calibri" w:cs="Calibri"/>
          <w:sz w:val="22"/>
          <w:szCs w:val="22"/>
          <w:lang w:eastAsia="pl-PL"/>
        </w:rPr>
        <w:tab/>
      </w:r>
      <w:r w:rsidRPr="005161AB">
        <w:rPr>
          <w:rFonts w:ascii="Calibri" w:eastAsia="Calibri" w:hAnsi="Calibri" w:cs="Calibri"/>
          <w:sz w:val="22"/>
          <w:szCs w:val="22"/>
          <w:lang w:eastAsia="pl-PL"/>
        </w:rPr>
        <w:tab/>
      </w:r>
    </w:p>
    <w:p w14:paraId="4E5FFFEF" w14:textId="77777777" w:rsidR="00693671" w:rsidRPr="005161AB" w:rsidRDefault="00693671" w:rsidP="00693671">
      <w:pPr>
        <w:ind w:left="142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(firma/imię i nazwisko Wykonawcy)</w:t>
      </w:r>
    </w:p>
    <w:p w14:paraId="53EA5F45" w14:textId="77777777" w:rsidR="00693671" w:rsidRPr="005161AB" w:rsidRDefault="00693671" w:rsidP="00693671">
      <w:pPr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6155C609" w14:textId="77777777" w:rsidR="00693671" w:rsidRPr="005161AB" w:rsidRDefault="00693671" w:rsidP="00693671">
      <w:pPr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…………………………………………………………….</w:t>
      </w:r>
    </w:p>
    <w:p w14:paraId="329B3DA8" w14:textId="77777777" w:rsidR="00693671" w:rsidRPr="005161AB" w:rsidRDefault="00693671" w:rsidP="00693671">
      <w:pPr>
        <w:ind w:left="284" w:firstLine="708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(adres)</w:t>
      </w:r>
    </w:p>
    <w:p w14:paraId="2FC72FE2" w14:textId="26FE8AFA" w:rsidR="00214367" w:rsidRPr="00006BFD" w:rsidRDefault="00754FB2" w:rsidP="00006BFD">
      <w:pPr>
        <w:spacing w:after="120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br/>
      </w:r>
      <w:r w:rsidR="00693671" w:rsidRPr="00006BFD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WUP.XXV.0724.2.2.2024.2</w:t>
      </w:r>
    </w:p>
    <w:p w14:paraId="0784AD33" w14:textId="77777777" w:rsidR="00214367" w:rsidRPr="002267AB" w:rsidRDefault="00214367" w:rsidP="00006BFD">
      <w:pPr>
        <w:spacing w:line="216" w:lineRule="auto"/>
        <w:rPr>
          <w:rFonts w:ascii="Calibri" w:eastAsia="Calibri" w:hAnsi="Calibri" w:cs="Calibri"/>
          <w:sz w:val="22"/>
          <w:szCs w:val="22"/>
        </w:rPr>
      </w:pPr>
    </w:p>
    <w:p w14:paraId="07F52492" w14:textId="58D6BAB7" w:rsidR="00214367" w:rsidRPr="002267AB" w:rsidRDefault="00214367" w:rsidP="00006BFD">
      <w:pPr>
        <w:spacing w:line="21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2267AB">
        <w:rPr>
          <w:rFonts w:ascii="Calibri" w:eastAsia="Calibri" w:hAnsi="Calibri" w:cs="Calibri"/>
          <w:b/>
          <w:sz w:val="22"/>
          <w:szCs w:val="22"/>
        </w:rPr>
        <w:t xml:space="preserve">WYKAZ DOŚWIADCZENIA </w:t>
      </w:r>
      <w:r w:rsidR="00124664">
        <w:rPr>
          <w:rFonts w:ascii="Calibri" w:eastAsia="Calibri" w:hAnsi="Calibri" w:cs="Calibri"/>
          <w:b/>
          <w:sz w:val="22"/>
          <w:szCs w:val="22"/>
        </w:rPr>
        <w:t>TRENERA</w:t>
      </w:r>
    </w:p>
    <w:p w14:paraId="4B0A0ACC" w14:textId="5ACD7ACA" w:rsidR="00CB0EBE" w:rsidRDefault="00124664" w:rsidP="00006BFD">
      <w:pPr>
        <w:spacing w:line="216" w:lineRule="auto"/>
        <w:ind w:right="-710"/>
        <w:jc w:val="both"/>
        <w:rPr>
          <w:rFonts w:ascii="Calibri" w:eastAsia="Calibri" w:hAnsi="Calibri" w:cs="Calibri"/>
          <w:sz w:val="22"/>
          <w:szCs w:val="22"/>
        </w:rPr>
      </w:pPr>
      <w:r w:rsidRPr="005161AB">
        <w:rPr>
          <w:rFonts w:ascii="Calibri" w:eastAsia="Calibri" w:hAnsi="Calibri" w:cs="Calibri"/>
          <w:sz w:val="22"/>
          <w:szCs w:val="22"/>
        </w:rPr>
        <w:t xml:space="preserve">Na potrzeby postępowania o udzielenie zamówienia o w trybie zapytania ofertowego pn. </w:t>
      </w:r>
      <w:r w:rsidRPr="005161AB">
        <w:rPr>
          <w:rFonts w:ascii="Calibri" w:eastAsia="Calibri" w:hAnsi="Calibri" w:cs="Calibri"/>
          <w:b/>
          <w:bCs/>
          <w:sz w:val="22"/>
          <w:szCs w:val="22"/>
        </w:rPr>
        <w:t>„Szkoleni</w:t>
      </w:r>
      <w:r w:rsidR="009B6E98">
        <w:rPr>
          <w:rFonts w:ascii="Calibri" w:eastAsia="Calibri" w:hAnsi="Calibri" w:cs="Calibri"/>
          <w:b/>
          <w:bCs/>
          <w:sz w:val="22"/>
          <w:szCs w:val="22"/>
        </w:rPr>
        <w:t>a</w:t>
      </w:r>
      <w:r w:rsidRPr="005161AB">
        <w:rPr>
          <w:rFonts w:ascii="Calibri" w:eastAsia="Calibri" w:hAnsi="Calibri" w:cs="Calibri"/>
          <w:b/>
          <w:bCs/>
          <w:sz w:val="22"/>
          <w:szCs w:val="22"/>
        </w:rPr>
        <w:t xml:space="preserve"> online dla beneficjentów programu Fundusze Europejskie dla Wielkopolski 2021-2027”</w:t>
      </w:r>
      <w:r w:rsidRPr="005161AB">
        <w:rPr>
          <w:rFonts w:ascii="Calibri" w:eastAsia="Calibri" w:hAnsi="Calibri" w:cs="Calibri"/>
          <w:sz w:val="22"/>
          <w:szCs w:val="22"/>
        </w:rPr>
        <w:t xml:space="preserve">, prowadzonego przez Wojewódzki Urząd Pracy w Poznaniu, przedstawiam wykaz </w:t>
      </w:r>
      <w:r w:rsidRPr="00124664">
        <w:rPr>
          <w:rFonts w:ascii="Calibri" w:eastAsia="Calibri" w:hAnsi="Calibri" w:cs="Calibri"/>
          <w:sz w:val="22"/>
          <w:szCs w:val="22"/>
        </w:rPr>
        <w:t xml:space="preserve">szkoleń przez danego </w:t>
      </w:r>
      <w:r w:rsidR="00D827AF">
        <w:rPr>
          <w:rFonts w:ascii="Calibri" w:eastAsia="Calibri" w:hAnsi="Calibri" w:cs="Calibri"/>
          <w:sz w:val="22"/>
          <w:szCs w:val="22"/>
        </w:rPr>
        <w:t>T</w:t>
      </w:r>
      <w:r w:rsidRPr="00124664">
        <w:rPr>
          <w:rFonts w:ascii="Calibri" w:eastAsia="Calibri" w:hAnsi="Calibri" w:cs="Calibri"/>
          <w:sz w:val="22"/>
          <w:szCs w:val="22"/>
        </w:rPr>
        <w:t xml:space="preserve">renera (uwzgledniających tematykę rozliczania projektów finansowanych z </w:t>
      </w:r>
      <w:bookmarkStart w:id="1" w:name="_Hlk167882236"/>
      <w:r w:rsidRPr="00124664">
        <w:rPr>
          <w:rFonts w:ascii="Calibri" w:eastAsia="Calibri" w:hAnsi="Calibri" w:cs="Calibri"/>
          <w:sz w:val="22"/>
          <w:szCs w:val="22"/>
        </w:rPr>
        <w:t>Europejskiego Funduszu Społecznego</w:t>
      </w:r>
      <w:bookmarkEnd w:id="1"/>
      <w:r w:rsidR="00FB14F6">
        <w:rPr>
          <w:rFonts w:ascii="Calibri" w:eastAsia="Calibri" w:hAnsi="Calibri" w:cs="Calibri"/>
          <w:sz w:val="22"/>
          <w:szCs w:val="22"/>
        </w:rPr>
        <w:t xml:space="preserve"> lub</w:t>
      </w:r>
      <w:r w:rsidR="00FB14F6" w:rsidRPr="00FB14F6">
        <w:t xml:space="preserve"> </w:t>
      </w:r>
      <w:r w:rsidR="00FB14F6" w:rsidRPr="00FB14F6">
        <w:rPr>
          <w:rFonts w:ascii="Calibri" w:eastAsia="Calibri" w:hAnsi="Calibri" w:cs="Calibri"/>
          <w:sz w:val="22"/>
          <w:szCs w:val="22"/>
        </w:rPr>
        <w:t>Europejskiego Funduszu Społecznego</w:t>
      </w:r>
      <w:r w:rsidR="004E6D2E">
        <w:rPr>
          <w:rFonts w:ascii="Calibri" w:eastAsia="Calibri" w:hAnsi="Calibri" w:cs="Calibri"/>
          <w:sz w:val="22"/>
          <w:szCs w:val="22"/>
        </w:rPr>
        <w:t xml:space="preserve"> Plus</w:t>
      </w:r>
      <w:r w:rsidRPr="00124664">
        <w:rPr>
          <w:rFonts w:ascii="Calibri" w:eastAsia="Calibri" w:hAnsi="Calibri" w:cs="Calibri"/>
          <w:sz w:val="22"/>
          <w:szCs w:val="22"/>
        </w:rPr>
        <w:t xml:space="preserve">, termin organizacji oraz odbiorców) w formie stacjonarnej lub online w </w:t>
      </w:r>
      <w:r w:rsidRPr="00006BFD">
        <w:rPr>
          <w:rFonts w:ascii="Calibri" w:eastAsia="Calibri" w:hAnsi="Calibri" w:cs="Calibri"/>
          <w:sz w:val="22"/>
          <w:szCs w:val="22"/>
        </w:rPr>
        <w:t xml:space="preserve">okresie </w:t>
      </w:r>
      <w:r w:rsidR="00B018B9" w:rsidRPr="00006BFD">
        <w:rPr>
          <w:rFonts w:ascii="Calibri" w:eastAsia="Calibri" w:hAnsi="Calibri" w:cs="Calibri"/>
          <w:sz w:val="22"/>
          <w:szCs w:val="22"/>
        </w:rPr>
        <w:t>5</w:t>
      </w:r>
      <w:r w:rsidRPr="00124664">
        <w:rPr>
          <w:rFonts w:ascii="Calibri" w:eastAsia="Calibri" w:hAnsi="Calibri" w:cs="Calibri"/>
          <w:sz w:val="22"/>
          <w:szCs w:val="22"/>
        </w:rPr>
        <w:t xml:space="preserve"> lat przed upływem terminu składania ofert.</w:t>
      </w:r>
      <w:r w:rsidR="00CB0EBE">
        <w:rPr>
          <w:rFonts w:ascii="Calibri" w:eastAsia="Calibri" w:hAnsi="Calibri" w:cs="Calibri"/>
          <w:sz w:val="22"/>
          <w:szCs w:val="22"/>
        </w:rPr>
        <w:t xml:space="preserve"> </w:t>
      </w:r>
    </w:p>
    <w:p w14:paraId="35761D80" w14:textId="026B6EA1" w:rsidR="00D055F0" w:rsidRDefault="00B37383" w:rsidP="00124664">
      <w:pPr>
        <w:ind w:right="-71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Należy </w:t>
      </w:r>
      <w:r w:rsidR="00CB0EBE">
        <w:rPr>
          <w:rFonts w:ascii="Calibri" w:eastAsia="Calibri" w:hAnsi="Calibri" w:cs="Calibri"/>
          <w:sz w:val="22"/>
          <w:szCs w:val="22"/>
        </w:rPr>
        <w:t>wypełni</w:t>
      </w:r>
      <w:r>
        <w:rPr>
          <w:rFonts w:ascii="Calibri" w:eastAsia="Calibri" w:hAnsi="Calibri" w:cs="Calibri"/>
          <w:sz w:val="22"/>
          <w:szCs w:val="22"/>
        </w:rPr>
        <w:t>ć</w:t>
      </w:r>
      <w:r w:rsidR="00CB0EBE">
        <w:rPr>
          <w:rFonts w:ascii="Calibri" w:eastAsia="Calibri" w:hAnsi="Calibri" w:cs="Calibri"/>
          <w:sz w:val="22"/>
          <w:szCs w:val="22"/>
        </w:rPr>
        <w:t xml:space="preserve"> </w:t>
      </w:r>
      <w:r w:rsidR="00CB0EBE" w:rsidRPr="00006BFD">
        <w:rPr>
          <w:rFonts w:ascii="Calibri" w:eastAsia="Calibri" w:hAnsi="Calibri" w:cs="Calibri"/>
          <w:b/>
          <w:bCs/>
          <w:sz w:val="22"/>
          <w:szCs w:val="22"/>
        </w:rPr>
        <w:t>obligatoryjnie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trzy pozycje </w:t>
      </w:r>
      <w:r w:rsidR="00CB0EBE">
        <w:rPr>
          <w:rFonts w:ascii="Calibri" w:eastAsia="Calibri" w:hAnsi="Calibri" w:cs="Calibri"/>
          <w:sz w:val="22"/>
          <w:szCs w:val="22"/>
        </w:rPr>
        <w:t xml:space="preserve">celem wykazania </w:t>
      </w:r>
      <w:r w:rsidR="00CB0EBE" w:rsidRPr="0063093B">
        <w:rPr>
          <w:rFonts w:ascii="Calibri" w:eastAsia="Calibri" w:hAnsi="Calibri" w:cs="Calibri"/>
          <w:sz w:val="22"/>
          <w:szCs w:val="22"/>
        </w:rPr>
        <w:t>warunku udziału</w:t>
      </w:r>
      <w:r w:rsidR="0063093B" w:rsidRPr="0063093B">
        <w:rPr>
          <w:rFonts w:ascii="Calibri" w:eastAsia="Calibri" w:hAnsi="Calibri" w:cs="Calibri"/>
          <w:sz w:val="22"/>
          <w:szCs w:val="22"/>
        </w:rPr>
        <w:t xml:space="preserve"> określonego w rozdziale VI ust. </w:t>
      </w:r>
      <w:r w:rsidR="000075FF">
        <w:rPr>
          <w:rFonts w:ascii="Calibri" w:eastAsia="Calibri" w:hAnsi="Calibri" w:cs="Calibri"/>
          <w:sz w:val="22"/>
          <w:szCs w:val="22"/>
        </w:rPr>
        <w:t>2</w:t>
      </w:r>
      <w:r w:rsidR="0063093B" w:rsidRPr="0063093B">
        <w:rPr>
          <w:rFonts w:ascii="Calibri" w:eastAsia="Calibri" w:hAnsi="Calibri" w:cs="Calibri"/>
          <w:sz w:val="22"/>
          <w:szCs w:val="22"/>
        </w:rPr>
        <w:t xml:space="preserve"> zapytania ofertowego.</w:t>
      </w:r>
    </w:p>
    <w:p w14:paraId="79233106" w14:textId="7A4BEC83" w:rsidR="0063093B" w:rsidRPr="0063093B" w:rsidRDefault="0063093B" w:rsidP="00124664">
      <w:pPr>
        <w:ind w:right="-710"/>
        <w:jc w:val="both"/>
        <w:rPr>
          <w:rFonts w:ascii="Calibri" w:eastAsia="Calibri" w:hAnsi="Calibri" w:cs="Calibri"/>
          <w:sz w:val="22"/>
          <w:szCs w:val="22"/>
        </w:rPr>
      </w:pPr>
      <w:r w:rsidRPr="00F410B4">
        <w:rPr>
          <w:rFonts w:ascii="Calibri" w:eastAsia="Calibri" w:hAnsi="Calibri" w:cs="Calibri"/>
          <w:sz w:val="22"/>
          <w:szCs w:val="22"/>
        </w:rPr>
        <w:t xml:space="preserve">W przypadku skorzystania z kryterium </w:t>
      </w:r>
      <w:proofErr w:type="spellStart"/>
      <w:r w:rsidRPr="00F410B4">
        <w:rPr>
          <w:rFonts w:ascii="Calibri" w:eastAsia="Calibri" w:hAnsi="Calibri" w:cs="Calibri"/>
          <w:sz w:val="22"/>
          <w:szCs w:val="22"/>
        </w:rPr>
        <w:t>pozacenowego</w:t>
      </w:r>
      <w:proofErr w:type="spellEnd"/>
      <w:r w:rsidR="00411BCC" w:rsidRPr="00F410B4">
        <w:rPr>
          <w:rFonts w:ascii="Calibri" w:eastAsia="Calibri" w:hAnsi="Calibri" w:cs="Calibri"/>
          <w:sz w:val="22"/>
          <w:szCs w:val="22"/>
        </w:rPr>
        <w:t xml:space="preserve"> należy wypełnić</w:t>
      </w:r>
      <w:r w:rsidR="003938DB" w:rsidRPr="00F410B4">
        <w:rPr>
          <w:rFonts w:ascii="Calibri" w:eastAsia="Calibri" w:hAnsi="Calibri" w:cs="Calibri"/>
          <w:sz w:val="22"/>
          <w:szCs w:val="22"/>
        </w:rPr>
        <w:t xml:space="preserve"> (poza obligatoryjnymi trzema pozycjami), w zależności od deklaracji Wykonawcy,</w:t>
      </w:r>
      <w:r w:rsidR="00411BCC" w:rsidRPr="00F410B4">
        <w:rPr>
          <w:rFonts w:ascii="Calibri" w:eastAsia="Calibri" w:hAnsi="Calibri" w:cs="Calibri"/>
          <w:sz w:val="22"/>
          <w:szCs w:val="22"/>
        </w:rPr>
        <w:t xml:space="preserve"> dalsz</w:t>
      </w:r>
      <w:r w:rsidR="003938DB" w:rsidRPr="00F410B4">
        <w:rPr>
          <w:rFonts w:ascii="Calibri" w:eastAsia="Calibri" w:hAnsi="Calibri" w:cs="Calibri"/>
          <w:sz w:val="22"/>
          <w:szCs w:val="22"/>
        </w:rPr>
        <w:t>e</w:t>
      </w:r>
      <w:r w:rsidR="00411BCC" w:rsidRPr="00F410B4">
        <w:rPr>
          <w:rFonts w:ascii="Calibri" w:eastAsia="Calibri" w:hAnsi="Calibri" w:cs="Calibri"/>
          <w:sz w:val="22"/>
          <w:szCs w:val="22"/>
        </w:rPr>
        <w:t xml:space="preserve"> </w:t>
      </w:r>
      <w:r w:rsidR="003938DB" w:rsidRPr="00F410B4">
        <w:rPr>
          <w:rFonts w:ascii="Calibri" w:eastAsia="Calibri" w:hAnsi="Calibri" w:cs="Calibri"/>
          <w:sz w:val="22"/>
          <w:szCs w:val="22"/>
        </w:rPr>
        <w:t>pozycje</w:t>
      </w:r>
      <w:r w:rsidR="00411BCC" w:rsidRPr="00F410B4">
        <w:rPr>
          <w:rFonts w:ascii="Calibri" w:eastAsia="Calibri" w:hAnsi="Calibri" w:cs="Calibri"/>
          <w:sz w:val="22"/>
          <w:szCs w:val="22"/>
        </w:rPr>
        <w:t xml:space="preserve"> tabeli.</w:t>
      </w: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2326"/>
        <w:gridCol w:w="2294"/>
        <w:gridCol w:w="2713"/>
        <w:gridCol w:w="1321"/>
        <w:gridCol w:w="8"/>
      </w:tblGrid>
      <w:tr w:rsidR="00D055F0" w14:paraId="7CD59739" w14:textId="0C999AE2" w:rsidTr="00CB0EBE">
        <w:trPr>
          <w:trHeight w:val="396"/>
        </w:trPr>
        <w:tc>
          <w:tcPr>
            <w:tcW w:w="2880" w:type="dxa"/>
            <w:gridSpan w:val="2"/>
          </w:tcPr>
          <w:p w14:paraId="06A82D11" w14:textId="2F5AAA5D" w:rsidR="00D055F0" w:rsidRDefault="00D055F0" w:rsidP="00D055F0">
            <w:pPr>
              <w:ind w:left="-5" w:right="-7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80A13">
              <w:rPr>
                <w:rFonts w:ascii="Calibri" w:hAnsi="Calibri" w:cs="Calibri"/>
                <w:sz w:val="22"/>
                <w:szCs w:val="22"/>
              </w:rPr>
              <w:tab/>
            </w:r>
            <w:r w:rsidR="006B5238">
              <w:rPr>
                <w:rFonts w:ascii="Calibri" w:hAnsi="Calibri" w:cs="Calibri"/>
                <w:sz w:val="22"/>
                <w:szCs w:val="22"/>
              </w:rPr>
              <w:t>Imię i nazwisko Trenera</w:t>
            </w:r>
          </w:p>
        </w:tc>
        <w:tc>
          <w:tcPr>
            <w:tcW w:w="6337" w:type="dxa"/>
            <w:gridSpan w:val="4"/>
            <w:shd w:val="clear" w:color="auto" w:fill="auto"/>
          </w:tcPr>
          <w:p w14:paraId="7BD78DEA" w14:textId="77777777" w:rsidR="00D055F0" w:rsidRDefault="00D055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17E6E" w:rsidRPr="002267AB" w14:paraId="4683B0E7" w14:textId="2A1F8EA5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trHeight w:val="74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F6F6" w14:textId="64D9F1C2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1043" w14:textId="415B4F35" w:rsidR="00717E6E" w:rsidRPr="002267AB" w:rsidRDefault="00717E6E" w:rsidP="007504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2" w:name="_Hlk166583249"/>
            <w:r w:rsidRPr="002267AB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szkoleni</w:t>
            </w:r>
            <w:r w:rsidR="00FB14F6"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bookmarkEnd w:id="2"/>
            <w:r w:rsidRPr="002267AB">
              <w:rPr>
                <w:rFonts w:ascii="Calibri" w:eastAsia="Calibri" w:hAnsi="Calibri" w:cs="Calibri"/>
                <w:sz w:val="22"/>
                <w:szCs w:val="22"/>
              </w:rPr>
              <w:t>(od DD-MM-RRRR do DD-MM-RRRR)</w:t>
            </w:r>
          </w:p>
          <w:p w14:paraId="68B5AC76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07B5" w14:textId="74570DB2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Tematyka</w:t>
            </w:r>
            <w:r w:rsidR="005A37F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267AB">
              <w:rPr>
                <w:rFonts w:ascii="Calibri" w:hAnsi="Calibri" w:cs="Calibri"/>
                <w:sz w:val="22"/>
                <w:szCs w:val="22"/>
              </w:rPr>
              <w:t>szkolenia</w:t>
            </w:r>
            <w:r w:rsidR="005A37FE">
              <w:rPr>
                <w:rFonts w:ascii="Calibri" w:hAnsi="Calibri" w:cs="Calibri"/>
                <w:sz w:val="22"/>
                <w:szCs w:val="22"/>
              </w:rPr>
              <w:t>/T</w:t>
            </w:r>
            <w:r w:rsidR="00F87A71">
              <w:rPr>
                <w:rFonts w:ascii="Calibri" w:hAnsi="Calibri" w:cs="Calibri"/>
                <w:sz w:val="22"/>
                <w:szCs w:val="22"/>
              </w:rPr>
              <w:t>y</w:t>
            </w:r>
            <w:r w:rsidR="005A37FE">
              <w:rPr>
                <w:rFonts w:ascii="Calibri" w:hAnsi="Calibri" w:cs="Calibri"/>
                <w:sz w:val="22"/>
                <w:szCs w:val="22"/>
              </w:rPr>
              <w:t>tuł szkolenia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041" w14:textId="642DB235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2267AB">
              <w:rPr>
                <w:rFonts w:ascii="Calibri" w:eastAsia="Calibri" w:hAnsi="Calibri" w:cs="Calibri"/>
                <w:sz w:val="22"/>
                <w:szCs w:val="22"/>
              </w:rPr>
              <w:t>Nazwa podmiotu</w:t>
            </w:r>
            <w:r w:rsidR="00FB14F6"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na rzecz którego był</w:t>
            </w:r>
            <w:r w:rsidR="00FB14F6">
              <w:rPr>
                <w:rFonts w:ascii="Calibri" w:eastAsia="Calibri" w:hAnsi="Calibri" w:cs="Calibri"/>
                <w:sz w:val="22"/>
                <w:szCs w:val="22"/>
              </w:rPr>
              <w:t>o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wykonan</w:t>
            </w:r>
            <w:r w:rsidR="00FB14F6"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szkoleni</w:t>
            </w:r>
            <w:r w:rsidR="00FB14F6">
              <w:rPr>
                <w:rFonts w:ascii="Calibri" w:eastAsia="Calibri" w:hAnsi="Calibri" w:cs="Calibri"/>
                <w:sz w:val="22"/>
                <w:szCs w:val="22"/>
              </w:rPr>
              <w:t>e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1DCB" w14:textId="332DFC94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 w:rsidRPr="00717E6E">
              <w:rPr>
                <w:rFonts w:ascii="Calibri" w:eastAsia="Calibri" w:hAnsi="Calibri" w:cs="Calibri"/>
                <w:sz w:val="22"/>
                <w:szCs w:val="22"/>
              </w:rPr>
              <w:t>iczb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Pr="00717E6E">
              <w:rPr>
                <w:rFonts w:ascii="Calibri" w:eastAsia="Calibri" w:hAnsi="Calibri" w:cs="Calibri"/>
                <w:sz w:val="22"/>
                <w:szCs w:val="22"/>
              </w:rPr>
              <w:t xml:space="preserve"> uczestników szkolenia</w:t>
            </w:r>
          </w:p>
        </w:tc>
      </w:tr>
      <w:tr w:rsidR="00717E6E" w:rsidRPr="002267AB" w14:paraId="7EE1235D" w14:textId="1829AF45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73F8" w14:textId="2203882A" w:rsidR="00717E6E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DA11" w14:textId="55B59F5C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AA5F" w14:textId="33AF6A75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E370" w14:textId="6B93E2C4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A50A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17E6E" w:rsidRPr="002267AB" w14:paraId="33802D91" w14:textId="34626A44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6A8CA" w14:textId="16533C0F" w:rsidR="00717E6E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068D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3FC5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54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B1E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17E6E" w:rsidRPr="002267AB" w14:paraId="1478F1CC" w14:textId="50196EF6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5760E978" w14:textId="4DB5914A" w:rsidR="00717E6E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799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76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143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A423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17E6E" w:rsidRPr="002267AB" w14:paraId="5544C363" w14:textId="67EC1E1A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7EE0EB62" w14:textId="20635B17" w:rsidR="00717E6E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0B5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8C89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1B84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BD42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7383" w:rsidRPr="002267AB" w14:paraId="11A7A8E4" w14:textId="77777777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0070605E" w14:textId="4B42C8F5" w:rsidR="00B37383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ADF8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E94C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E4B2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6392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7383" w:rsidRPr="002267AB" w14:paraId="5703E52A" w14:textId="77777777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29E524AF" w14:textId="248582E2" w:rsidR="00B37383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252A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A310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5862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6A96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7383" w:rsidRPr="002267AB" w14:paraId="6117252F" w14:textId="77777777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118DA522" w14:textId="22690708" w:rsidR="00B37383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BC3B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E3BA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0433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211E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7383" w:rsidRPr="002267AB" w14:paraId="286D9914" w14:textId="77777777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376E939E" w14:textId="4A0F8A31" w:rsidR="00B37383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D2BE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7B4C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D5E5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9061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7383" w:rsidRPr="002267AB" w14:paraId="3C02F826" w14:textId="77777777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644D4F9A" w14:textId="05F06B17" w:rsidR="00B37383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A5BC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C829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7C79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14E9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7383" w:rsidRPr="002267AB" w14:paraId="6E8EC21B" w14:textId="77777777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67C3FAAE" w14:textId="43AC25FC" w:rsidR="00B37383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E257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0A7B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F996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AE5C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7383" w:rsidRPr="002267AB" w14:paraId="0E0D2E25" w14:textId="77777777" w:rsidTr="00CB0E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</w:trPr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45FCE7A2" w14:textId="6B0C9ED4" w:rsidR="00B37383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(…)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0DF1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9317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D091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2437" w14:textId="77777777" w:rsidR="00B37383" w:rsidRPr="002267AB" w:rsidRDefault="00B37383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B0EBE" w:rsidRPr="002267AB" w14:paraId="5B6CFF8D" w14:textId="77777777" w:rsidTr="00B3738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14:paraId="59232BB7" w14:textId="29C2254B" w:rsidR="00CB0EBE" w:rsidRDefault="00CB0EBE" w:rsidP="00FA748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F14F" w14:textId="77777777" w:rsidR="00CB0EBE" w:rsidRPr="002267AB" w:rsidRDefault="00CB0EBE" w:rsidP="00FA748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37C4" w14:textId="77777777" w:rsidR="00CB0EBE" w:rsidRPr="002267AB" w:rsidRDefault="00CB0EBE" w:rsidP="00FA748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52C4" w14:textId="77777777" w:rsidR="00CB0EBE" w:rsidRPr="002267AB" w:rsidRDefault="00CB0EBE" w:rsidP="00FA748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E6B7" w14:textId="77777777" w:rsidR="00CB0EBE" w:rsidRPr="002267AB" w:rsidRDefault="00CB0EBE" w:rsidP="00FA748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127608A" w14:textId="7EBA354B" w:rsidR="00214367" w:rsidRPr="00037268" w:rsidRDefault="00CB0EBE" w:rsidP="0021436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  <w:r w:rsidR="00214367" w:rsidRPr="002267AB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="00214367" w:rsidRPr="002267AB">
        <w:rPr>
          <w:rFonts w:ascii="Calibri" w:eastAsia="Calibri" w:hAnsi="Calibri" w:cs="Calibri"/>
          <w:sz w:val="22"/>
          <w:szCs w:val="22"/>
        </w:rPr>
        <w:tab/>
      </w:r>
      <w:r w:rsidR="00214367" w:rsidRPr="00037268">
        <w:rPr>
          <w:rFonts w:ascii="Calibri" w:eastAsia="Calibri" w:hAnsi="Calibri" w:cs="Calibri"/>
          <w:sz w:val="22"/>
          <w:szCs w:val="22"/>
        </w:rPr>
        <w:tab/>
      </w:r>
    </w:p>
    <w:p w14:paraId="5EAF34B8" w14:textId="77777777" w:rsidR="00214367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</w:p>
    <w:p w14:paraId="78F422A0" w14:textId="3BF73B78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</w:t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452BB5D7" w14:textId="16B150E0" w:rsidR="00214367" w:rsidRPr="00006BFD" w:rsidRDefault="0021436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sectPr w:rsidR="00214367" w:rsidRPr="00006BFD" w:rsidSect="001642FE">
      <w:headerReference w:type="default" r:id="rId8"/>
      <w:footerReference w:type="default" r:id="rId9"/>
      <w:pgSz w:w="11906" w:h="16838"/>
      <w:pgMar w:top="851" w:right="1701" w:bottom="709" w:left="1701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217506529" name="Obraz 12175065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613191864" name="Obraz 613191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80034" w14:textId="4D837639" w:rsidR="002267AB" w:rsidRDefault="002267AB">
    <w:pPr>
      <w:pStyle w:val="Nagwek"/>
    </w:pPr>
    <w:r>
      <w:rPr>
        <w:noProof/>
        <w:lang w:eastAsia="pl-PL"/>
      </w:rPr>
      <w:drawing>
        <wp:inline distT="0" distB="0" distL="0" distR="0" wp14:anchorId="475B5008" wp14:editId="560869FE">
          <wp:extent cx="5400040" cy="709930"/>
          <wp:effectExtent l="0" t="0" r="0" b="0"/>
          <wp:docPr id="475399503" name="Obraz 4753995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06BFD"/>
    <w:rsid w:val="000075FF"/>
    <w:rsid w:val="000133A7"/>
    <w:rsid w:val="00016BBF"/>
    <w:rsid w:val="000860FC"/>
    <w:rsid w:val="000A0257"/>
    <w:rsid w:val="001058DB"/>
    <w:rsid w:val="00124664"/>
    <w:rsid w:val="001338A3"/>
    <w:rsid w:val="0015398C"/>
    <w:rsid w:val="00155E64"/>
    <w:rsid w:val="00155EAE"/>
    <w:rsid w:val="001642FE"/>
    <w:rsid w:val="0018377B"/>
    <w:rsid w:val="00183E7A"/>
    <w:rsid w:val="001B0F93"/>
    <w:rsid w:val="001B60FA"/>
    <w:rsid w:val="001D328E"/>
    <w:rsid w:val="001E1C62"/>
    <w:rsid w:val="00214367"/>
    <w:rsid w:val="002267AB"/>
    <w:rsid w:val="0023440D"/>
    <w:rsid w:val="002622A3"/>
    <w:rsid w:val="00266EE5"/>
    <w:rsid w:val="0028030B"/>
    <w:rsid w:val="002A6FA4"/>
    <w:rsid w:val="002A75D4"/>
    <w:rsid w:val="002F7C7D"/>
    <w:rsid w:val="00317D1E"/>
    <w:rsid w:val="00356520"/>
    <w:rsid w:val="00363F4E"/>
    <w:rsid w:val="00377071"/>
    <w:rsid w:val="003938DB"/>
    <w:rsid w:val="0039414B"/>
    <w:rsid w:val="003B1819"/>
    <w:rsid w:val="003B1CA4"/>
    <w:rsid w:val="003B1D01"/>
    <w:rsid w:val="003C0E44"/>
    <w:rsid w:val="003C28CA"/>
    <w:rsid w:val="003E1EA2"/>
    <w:rsid w:val="003E4390"/>
    <w:rsid w:val="003F446A"/>
    <w:rsid w:val="00411BCC"/>
    <w:rsid w:val="00467C01"/>
    <w:rsid w:val="00470F97"/>
    <w:rsid w:val="004873F8"/>
    <w:rsid w:val="004A3201"/>
    <w:rsid w:val="004C0951"/>
    <w:rsid w:val="004C6043"/>
    <w:rsid w:val="004D7CBA"/>
    <w:rsid w:val="004E6D2E"/>
    <w:rsid w:val="004F252B"/>
    <w:rsid w:val="00504ADC"/>
    <w:rsid w:val="0052141E"/>
    <w:rsid w:val="00552193"/>
    <w:rsid w:val="00561151"/>
    <w:rsid w:val="0056314E"/>
    <w:rsid w:val="00580A13"/>
    <w:rsid w:val="00583D05"/>
    <w:rsid w:val="00587966"/>
    <w:rsid w:val="005A37FE"/>
    <w:rsid w:val="005A3B32"/>
    <w:rsid w:val="005B23F8"/>
    <w:rsid w:val="005C557E"/>
    <w:rsid w:val="005E5E88"/>
    <w:rsid w:val="0061693A"/>
    <w:rsid w:val="0063093B"/>
    <w:rsid w:val="00643495"/>
    <w:rsid w:val="006561FA"/>
    <w:rsid w:val="00693671"/>
    <w:rsid w:val="006B5238"/>
    <w:rsid w:val="006C139B"/>
    <w:rsid w:val="006E41A5"/>
    <w:rsid w:val="006E5BE7"/>
    <w:rsid w:val="00717E6E"/>
    <w:rsid w:val="00735122"/>
    <w:rsid w:val="00754FB2"/>
    <w:rsid w:val="00757254"/>
    <w:rsid w:val="00770EA0"/>
    <w:rsid w:val="0079116D"/>
    <w:rsid w:val="007B15BE"/>
    <w:rsid w:val="007D24CC"/>
    <w:rsid w:val="007D47F3"/>
    <w:rsid w:val="00802C29"/>
    <w:rsid w:val="00806EE9"/>
    <w:rsid w:val="00811238"/>
    <w:rsid w:val="008172B8"/>
    <w:rsid w:val="00833747"/>
    <w:rsid w:val="00851FFD"/>
    <w:rsid w:val="008A08DE"/>
    <w:rsid w:val="008A3166"/>
    <w:rsid w:val="008B0FEA"/>
    <w:rsid w:val="008B5290"/>
    <w:rsid w:val="008D36F1"/>
    <w:rsid w:val="008D437B"/>
    <w:rsid w:val="008E5BC8"/>
    <w:rsid w:val="008F2FCA"/>
    <w:rsid w:val="00917720"/>
    <w:rsid w:val="0098557D"/>
    <w:rsid w:val="009931AE"/>
    <w:rsid w:val="009A1C7C"/>
    <w:rsid w:val="009A3B7C"/>
    <w:rsid w:val="009A5C1F"/>
    <w:rsid w:val="009B31C9"/>
    <w:rsid w:val="009B6E98"/>
    <w:rsid w:val="009C5A6F"/>
    <w:rsid w:val="009D0581"/>
    <w:rsid w:val="009D0D62"/>
    <w:rsid w:val="009D6D90"/>
    <w:rsid w:val="009E6B77"/>
    <w:rsid w:val="00A02923"/>
    <w:rsid w:val="00A03AD6"/>
    <w:rsid w:val="00A62BAC"/>
    <w:rsid w:val="00A93424"/>
    <w:rsid w:val="00AB2F3B"/>
    <w:rsid w:val="00AE666E"/>
    <w:rsid w:val="00B018B9"/>
    <w:rsid w:val="00B37383"/>
    <w:rsid w:val="00B47D6D"/>
    <w:rsid w:val="00B73A37"/>
    <w:rsid w:val="00B92810"/>
    <w:rsid w:val="00B92A3D"/>
    <w:rsid w:val="00BB2C4E"/>
    <w:rsid w:val="00BD5868"/>
    <w:rsid w:val="00BD6078"/>
    <w:rsid w:val="00BD7126"/>
    <w:rsid w:val="00C04930"/>
    <w:rsid w:val="00C107A2"/>
    <w:rsid w:val="00C7279D"/>
    <w:rsid w:val="00C81D60"/>
    <w:rsid w:val="00CB0EBE"/>
    <w:rsid w:val="00CC4B79"/>
    <w:rsid w:val="00CE58E4"/>
    <w:rsid w:val="00CF1B99"/>
    <w:rsid w:val="00D0069F"/>
    <w:rsid w:val="00D055F0"/>
    <w:rsid w:val="00D15619"/>
    <w:rsid w:val="00D239D4"/>
    <w:rsid w:val="00D369DC"/>
    <w:rsid w:val="00D51A45"/>
    <w:rsid w:val="00D71A6D"/>
    <w:rsid w:val="00D827AF"/>
    <w:rsid w:val="00DC34ED"/>
    <w:rsid w:val="00DC54AE"/>
    <w:rsid w:val="00DF370D"/>
    <w:rsid w:val="00DF7A4E"/>
    <w:rsid w:val="00E42232"/>
    <w:rsid w:val="00E46C17"/>
    <w:rsid w:val="00E50468"/>
    <w:rsid w:val="00E61804"/>
    <w:rsid w:val="00E71AF0"/>
    <w:rsid w:val="00E86C4E"/>
    <w:rsid w:val="00EA69BE"/>
    <w:rsid w:val="00EC7348"/>
    <w:rsid w:val="00EE129A"/>
    <w:rsid w:val="00F263E1"/>
    <w:rsid w:val="00F410B4"/>
    <w:rsid w:val="00F87A71"/>
    <w:rsid w:val="00FA75D8"/>
    <w:rsid w:val="00FB14F6"/>
    <w:rsid w:val="00FB4746"/>
    <w:rsid w:val="00FB4AFB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92F75-E8B1-4C22-BB62-9C606243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Mikołaj Ilski</cp:lastModifiedBy>
  <cp:revision>46</cp:revision>
  <cp:lastPrinted>2024-05-29T09:47:00Z</cp:lastPrinted>
  <dcterms:created xsi:type="dcterms:W3CDTF">2024-04-15T07:39:00Z</dcterms:created>
  <dcterms:modified xsi:type="dcterms:W3CDTF">2024-06-04T09:45:00Z</dcterms:modified>
</cp:coreProperties>
</file>